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F916FA" w:rsidRPr="00BE1230" w:rsidRDefault="0092657D" w:rsidP="00F916FA">
      <w:pPr>
        <w:spacing w:before="240"/>
        <w:rPr>
          <w:rFonts w:ascii="Sylfaen" w:hAnsi="Sylfaen" w:cs="Sylfaen"/>
          <w:b/>
          <w:noProof/>
          <w:lang w:val="ka-GE"/>
        </w:rPr>
      </w:pPr>
      <w:r w:rsidRPr="00BE123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F916FA" w:rsidRPr="00BE1230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D10CFE" w:rsidRDefault="00D10CFE" w:rsidP="00D10CF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</w:t>
      </w:r>
    </w:p>
    <w:p w:rsidR="00D10CFE" w:rsidRDefault="00D10CFE" w:rsidP="00D10CF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92657D" w:rsidRPr="00BE1230" w:rsidRDefault="0092657D" w:rsidP="00F916FA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BE1230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0269CB" w:rsidRPr="00BE123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F916FA" w:rsidRPr="00BE1230" w:rsidRDefault="000269CB" w:rsidP="00F916FA">
      <w:pPr>
        <w:jc w:val="both"/>
        <w:rPr>
          <w:rFonts w:ascii="Sylfaen" w:hAnsi="Sylfaen"/>
          <w:b/>
          <w:lang w:val="ka-GE"/>
        </w:rPr>
      </w:pPr>
      <w:r w:rsidRPr="00BE123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proofErr w:type="spellStart"/>
      <w:r w:rsidR="00F916FA" w:rsidRPr="00BE1230">
        <w:rPr>
          <w:rFonts w:ascii="Sylfaen" w:hAnsi="Sylfaen"/>
          <w:b/>
        </w:rPr>
        <w:t>ბავშვთა</w:t>
      </w:r>
      <w:proofErr w:type="spellEnd"/>
      <w:r w:rsidR="00F916FA" w:rsidRPr="00BE1230">
        <w:rPr>
          <w:rFonts w:ascii="Sylfaen" w:hAnsi="Sylfaen"/>
          <w:b/>
        </w:rPr>
        <w:t xml:space="preserve"> </w:t>
      </w:r>
      <w:proofErr w:type="spellStart"/>
      <w:r w:rsidR="00F916FA" w:rsidRPr="00BE1230">
        <w:rPr>
          <w:rFonts w:ascii="Sylfaen" w:hAnsi="Sylfaen"/>
          <w:b/>
        </w:rPr>
        <w:t>ასაკის</w:t>
      </w:r>
      <w:proofErr w:type="spellEnd"/>
      <w:r w:rsidR="00F916FA" w:rsidRPr="00BE1230">
        <w:rPr>
          <w:rFonts w:ascii="Sylfaen" w:hAnsi="Sylfaen"/>
          <w:b/>
        </w:rPr>
        <w:t xml:space="preserve"> </w:t>
      </w:r>
      <w:proofErr w:type="spellStart"/>
      <w:r w:rsidR="00F916FA" w:rsidRPr="00BE1230">
        <w:rPr>
          <w:rFonts w:ascii="Sylfaen" w:hAnsi="Sylfaen"/>
          <w:b/>
        </w:rPr>
        <w:t>ქირურგიული</w:t>
      </w:r>
      <w:proofErr w:type="spellEnd"/>
      <w:r w:rsidR="00F916FA" w:rsidRPr="00BE1230">
        <w:rPr>
          <w:rFonts w:ascii="Sylfaen" w:hAnsi="Sylfaen"/>
          <w:b/>
        </w:rPr>
        <w:t xml:space="preserve"> </w:t>
      </w:r>
      <w:proofErr w:type="spellStart"/>
      <w:r w:rsidR="00F916FA" w:rsidRPr="00BE1230">
        <w:rPr>
          <w:rFonts w:ascii="Sylfaen" w:hAnsi="Sylfaen"/>
          <w:b/>
        </w:rPr>
        <w:t>სტომატოლოგია</w:t>
      </w:r>
      <w:proofErr w:type="spellEnd"/>
      <w:r w:rsidR="00F916FA" w:rsidRPr="00BE1230">
        <w:rPr>
          <w:rFonts w:ascii="Sylfaen" w:hAnsi="Sylfaen"/>
          <w:b/>
          <w:lang w:val="ka-GE"/>
        </w:rPr>
        <w:t xml:space="preserve"> 1</w:t>
      </w:r>
    </w:p>
    <w:p w:rsidR="00D10CFE" w:rsidRDefault="00D10CFE" w:rsidP="00F916FA">
      <w:pPr>
        <w:spacing w:before="240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 </w:t>
      </w:r>
    </w:p>
    <w:p w:rsidR="00F916FA" w:rsidRPr="00BE1230" w:rsidRDefault="00266176" w:rsidP="00F916FA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BE123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BE123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9E4C83" w:rsidRPr="00BE1230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F916FA" w:rsidRPr="00BE1230">
        <w:rPr>
          <w:rFonts w:ascii="Sylfaen" w:hAnsi="Sylfaen"/>
          <w:b/>
          <w:lang w:val="ka-GE"/>
        </w:rPr>
        <w:t>დოქტორი</w:t>
      </w:r>
      <w:r w:rsidR="00F916FA" w:rsidRPr="00BE1230">
        <w:rPr>
          <w:rFonts w:ascii="Sylfaen" w:hAnsi="Sylfaen"/>
          <w:b/>
        </w:rPr>
        <w:t xml:space="preserve"> </w:t>
      </w:r>
      <w:proofErr w:type="spellStart"/>
      <w:r w:rsidR="00F916FA" w:rsidRPr="00BE1230">
        <w:rPr>
          <w:rFonts w:ascii="Sylfaen" w:hAnsi="Sylfaen"/>
          <w:b/>
        </w:rPr>
        <w:t>ნანა</w:t>
      </w:r>
      <w:proofErr w:type="spellEnd"/>
      <w:r w:rsidR="00F916FA" w:rsidRPr="00BE1230">
        <w:rPr>
          <w:rFonts w:ascii="Sylfaen" w:hAnsi="Sylfaen"/>
          <w:b/>
        </w:rPr>
        <w:t xml:space="preserve"> </w:t>
      </w:r>
      <w:proofErr w:type="spellStart"/>
      <w:r w:rsidR="00F916FA" w:rsidRPr="00BE1230">
        <w:rPr>
          <w:rFonts w:ascii="Sylfaen" w:hAnsi="Sylfaen"/>
          <w:b/>
        </w:rPr>
        <w:t>გველესიანი</w:t>
      </w:r>
      <w:proofErr w:type="spellEnd"/>
    </w:p>
    <w:p w:rsidR="0086313C" w:rsidRPr="00815527" w:rsidRDefault="0086313C" w:rsidP="00F916FA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6"/>
        <w:gridCol w:w="8084"/>
      </w:tblGrid>
      <w:tr w:rsidR="00815527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07B1F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სასწავლო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კურსის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6313C" w:rsidRPr="00307B1F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F2" w:rsidRPr="00307B1F" w:rsidRDefault="008C55F2" w:rsidP="008C55F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307B1F">
              <w:rPr>
                <w:rFonts w:ascii="Sylfaen" w:hAnsi="Sylfaen"/>
                <w:b/>
                <w:sz w:val="24"/>
                <w:szCs w:val="24"/>
              </w:rPr>
              <w:t>ბავშვთა</w:t>
            </w:r>
            <w:proofErr w:type="spellEnd"/>
            <w:r w:rsidRPr="00307B1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sz w:val="24"/>
                <w:szCs w:val="24"/>
              </w:rPr>
              <w:t>ასაკის</w:t>
            </w:r>
            <w:proofErr w:type="spellEnd"/>
            <w:r w:rsidRPr="00307B1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sz w:val="24"/>
                <w:szCs w:val="24"/>
              </w:rPr>
              <w:t>ქირურგიული</w:t>
            </w:r>
            <w:proofErr w:type="spellEnd"/>
            <w:r w:rsidRPr="00307B1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sz w:val="24"/>
                <w:szCs w:val="24"/>
              </w:rPr>
              <w:t>სტომატოლოგია</w:t>
            </w:r>
            <w:proofErr w:type="spellEnd"/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</w:p>
          <w:p w:rsidR="003A2D21" w:rsidRPr="00307B1F" w:rsidRDefault="008C55F2" w:rsidP="008C55F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</w:rPr>
              <w:t>(</w:t>
            </w:r>
            <w:r w:rsidR="00B919F5"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07B1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307B1F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307B1F" w:rsidTr="0019549D">
        <w:trPr>
          <w:trHeight w:val="147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307B1F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307B1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307B1F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სახელი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გვარი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საკონტაქტო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ინფორმაცია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F2" w:rsidRPr="00307B1F" w:rsidRDefault="003748DE" w:rsidP="008C55F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307B1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sz w:val="24"/>
                <w:szCs w:val="24"/>
              </w:rPr>
              <w:t>ნანა</w:t>
            </w:r>
            <w:proofErr w:type="spellEnd"/>
            <w:r w:rsidRPr="00307B1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sz w:val="24"/>
                <w:szCs w:val="24"/>
              </w:rPr>
              <w:t>გველესიანი</w:t>
            </w:r>
            <w:proofErr w:type="spellEnd"/>
            <w:r w:rsidR="008C55F2" w:rsidRPr="00307B1F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8C55F2" w:rsidRPr="00307B1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8C55F2" w:rsidRPr="00307B1F" w:rsidRDefault="008C55F2" w:rsidP="008C55F2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მისამართი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:   ქ.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თბილისი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ს.ჩიქოვანის 9/11, ბ. 24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     </w:t>
            </w:r>
          </w:p>
          <w:p w:rsidR="003A2D21" w:rsidRPr="00307B1F" w:rsidRDefault="008C55F2" w:rsidP="007C45D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ტელ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>:   5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77 27 10 00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        </w:t>
            </w:r>
          </w:p>
        </w:tc>
      </w:tr>
      <w:tr w:rsidR="008C55F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F2" w:rsidRPr="00307B1F" w:rsidRDefault="008C55F2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F2" w:rsidRPr="00307B1F" w:rsidRDefault="008C55F2" w:rsidP="00BC5C7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AcadNusx" w:hAnsi="AcadNusx"/>
                <w:sz w:val="24"/>
                <w:szCs w:val="24"/>
              </w:rPr>
              <w:t>VII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სემესტრი</w:t>
            </w:r>
            <w:proofErr w:type="spellEnd"/>
          </w:p>
        </w:tc>
      </w:tr>
      <w:tr w:rsidR="008C55F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F2" w:rsidRPr="00307B1F" w:rsidRDefault="008C55F2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კრედიტების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რაოდენობა</w:t>
            </w:r>
            <w:proofErr w:type="spellEnd"/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C55F2" w:rsidRPr="00307B1F" w:rsidRDefault="008C55F2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F2" w:rsidRPr="00307B1F" w:rsidRDefault="008C55F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;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  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 50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8C55F2" w:rsidRPr="00307B1F" w:rsidRDefault="008C55F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22</w:t>
            </w:r>
          </w:p>
          <w:p w:rsidR="008C55F2" w:rsidRPr="00307B1F" w:rsidRDefault="008C55F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ლექცია -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3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8C55F2" w:rsidRPr="00307B1F" w:rsidRDefault="008C55F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="00806BF1" w:rsidRPr="00307B1F">
              <w:rPr>
                <w:rFonts w:ascii="Sylfaen" w:hAnsi="Sylfaen" w:cs="Sylfaen"/>
                <w:i/>
                <w:sz w:val="24"/>
                <w:szCs w:val="24"/>
              </w:rPr>
              <w:t>16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8C55F2" w:rsidRPr="00307B1F" w:rsidRDefault="008C55F2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8C55F2" w:rsidRPr="00307B1F" w:rsidRDefault="008C55F2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7F7037"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8C55F2" w:rsidRPr="00307B1F" w:rsidRDefault="008C55F2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28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42154A" w:rsidRPr="00307B1F" w:rsidRDefault="0042154A" w:rsidP="0042154A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E24A6" w:rsidRPr="00307B1F" w:rsidRDefault="00EE24A6" w:rsidP="00884E83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C55F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F2" w:rsidRPr="00307B1F" w:rsidRDefault="008C55F2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  <w:proofErr w:type="spellEnd"/>
          </w:p>
          <w:p w:rsidR="008C55F2" w:rsidRPr="00307B1F" w:rsidRDefault="008C55F2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5F2" w:rsidRPr="00307B1F" w:rsidRDefault="008C55F2" w:rsidP="00BC5C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შასწავლოს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:rsidR="008C55F2" w:rsidRPr="00307B1F" w:rsidRDefault="008C55F2" w:rsidP="00BC5C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8C55F2" w:rsidRPr="00307B1F" w:rsidRDefault="008C55F2" w:rsidP="00BC5C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გაუტკივარების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8C55F2" w:rsidRPr="00307B1F" w:rsidRDefault="008C55F2" w:rsidP="00BC5C77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0452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BC5C77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lastRenderedPageBreak/>
              <w:t>ადამიანის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ანატომი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1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პირის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ღრუს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ქირურგი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</w:rPr>
              <w:t xml:space="preserve">2 </w:t>
            </w:r>
          </w:p>
        </w:tc>
      </w:tr>
      <w:tr w:rsidR="00D0452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სწავლის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Pr="00307B1F" w:rsidRDefault="00EE24A6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D04522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D04522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:rsidR="008D5E24" w:rsidRPr="00307B1F" w:rsidRDefault="00EE24A6" w:rsidP="00EE24A6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307B1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:rsidR="008D5E24" w:rsidRPr="00307B1F" w:rsidRDefault="008D5E24" w:rsidP="00EE24A6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:rsidR="00437C36" w:rsidRPr="00307B1F" w:rsidRDefault="00437C36" w:rsidP="00437C3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4C7E49"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437C36" w:rsidRPr="00307B1F" w:rsidRDefault="00437C36" w:rsidP="00437C3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რუტინული სამედიცინო/სტომატოლოგიური</w:t>
            </w:r>
            <w:r w:rsidRPr="00307B1F">
              <w:rPr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307B1F">
              <w:rPr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proofErr w:type="spellEnd"/>
            <w:r w:rsidRPr="00307B1F">
              <w:rPr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proofErr w:type="spellEnd"/>
            <w:r w:rsidRPr="00307B1F">
              <w:rPr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proofErr w:type="spellEnd"/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307B1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:rsidR="00D04522" w:rsidRPr="00307B1F" w:rsidRDefault="00D04522" w:rsidP="00D0452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სტუდენტს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ეცოდინება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D04522" w:rsidRPr="00307B1F" w:rsidRDefault="00D04522" w:rsidP="00D0452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კბილის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:rsidR="00D04522" w:rsidRPr="00307B1F" w:rsidRDefault="00D04522" w:rsidP="00D0452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:rsidR="00D04522" w:rsidRPr="00307B1F" w:rsidRDefault="00D04522" w:rsidP="00884E83">
            <w:pPr>
              <w:rPr>
                <w:rFonts w:cstheme="minorHAnsi"/>
                <w:b/>
                <w:sz w:val="24"/>
                <w:szCs w:val="24"/>
              </w:rPr>
            </w:pPr>
          </w:p>
          <w:p w:rsidR="00EE24A6" w:rsidRPr="00307B1F" w:rsidRDefault="00EE24A6" w:rsidP="00437C36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307B1F">
              <w:rPr>
                <w:color w:val="auto"/>
                <w:sz w:val="24"/>
                <w:szCs w:val="24"/>
              </w:rPr>
              <w:t xml:space="preserve">                                                      2.  </w:t>
            </w:r>
            <w:r w:rsidRPr="00307B1F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EE24A6" w:rsidRPr="00307B1F" w:rsidRDefault="00EE24A6" w:rsidP="00437C36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EE24A6" w:rsidRPr="00307B1F" w:rsidRDefault="00EE24A6" w:rsidP="00EE24A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437C36" w:rsidRPr="00307B1F" w:rsidRDefault="00465DC0" w:rsidP="00437C36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307B1F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ქირურგიულ სტომატოლოგიასთან</w:t>
            </w:r>
            <w:r w:rsidR="00437C36" w:rsidRPr="00307B1F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მიმართებაში</w:t>
            </w:r>
          </w:p>
          <w:p w:rsidR="00437C36" w:rsidRPr="00307B1F" w:rsidRDefault="00437C36" w:rsidP="00437C3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307B1F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437C36" w:rsidRPr="00307B1F" w:rsidRDefault="00437C36" w:rsidP="00437C36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307B1F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მკურნალობის დროს ექიმის  ასისტირებას</w:t>
            </w:r>
            <w:r w:rsidRPr="00307B1F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D04522" w:rsidRPr="00307B1F" w:rsidRDefault="00D04522" w:rsidP="00D045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:rsidR="00D04522" w:rsidRPr="00307B1F" w:rsidRDefault="00D04522" w:rsidP="00D045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:rsidR="00D04522" w:rsidRPr="00307B1F" w:rsidRDefault="00D04522" w:rsidP="00D0452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437C36" w:rsidRPr="00307B1F" w:rsidRDefault="00437C36" w:rsidP="00437C36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მათ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შორის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უახლესი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კვლევების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კრიტიკული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ანალიზის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საფუძველზე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დასაბუთებული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დასკვნების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ჩამოყალიბება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;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უახლეს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მონაცემებზე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დაყრდნობით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ინოვაციური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სინთეზი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>.</w:t>
            </w:r>
          </w:p>
          <w:p w:rsidR="00437C36" w:rsidRPr="00307B1F" w:rsidRDefault="00437C36" w:rsidP="00437C36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იმოქმედოს ადექვატურად.</w:t>
            </w:r>
          </w:p>
          <w:p w:rsidR="00D04522" w:rsidRPr="00307B1F" w:rsidRDefault="00D04522" w:rsidP="00806BF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="00465DC0" w:rsidRPr="00307B1F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465DC0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ჩატარების საფუძველზე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:rsidR="00806BF1" w:rsidRPr="00307B1F" w:rsidRDefault="00806BF1" w:rsidP="00437C36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437C36" w:rsidRPr="00307B1F" w:rsidRDefault="00437C36" w:rsidP="00437C36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შეძლებს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:rsidR="00437C36" w:rsidRPr="00307B1F" w:rsidRDefault="00437C36" w:rsidP="00437C36">
            <w:pPr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44EB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307B1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307B1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307B1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465DC0" w:rsidRPr="00307B1F" w:rsidRDefault="008D5E24" w:rsidP="00EE24A6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</w:t>
            </w:r>
          </w:p>
          <w:p w:rsidR="00EE24A6" w:rsidRPr="00307B1F" w:rsidRDefault="00EE24A6" w:rsidP="00EE24A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307B1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8D5E24" w:rsidRPr="00307B1F" w:rsidRDefault="008D5E24" w:rsidP="00EE24A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8D5E24" w:rsidRPr="00307B1F" w:rsidRDefault="00EE24A6" w:rsidP="00EE24A6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437C36" w:rsidRPr="00307B1F" w:rsidRDefault="00437C36" w:rsidP="00437C3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წავლის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დამოუკიდებლად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წარმართვა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სწავლის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პროცესის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თავისებურებების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გაცნობიერება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სტრატეგიულად</w:t>
            </w:r>
            <w:proofErr w:type="spellEnd"/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/>
                <w:sz w:val="24"/>
                <w:szCs w:val="24"/>
              </w:rPr>
              <w:t>დაგეგმვ</w:t>
            </w:r>
            <w:proofErr w:type="spellEnd"/>
            <w:r w:rsidR="00465DC0" w:rsidRPr="00307B1F">
              <w:rPr>
                <w:rFonts w:ascii="Sylfaen" w:hAnsi="Sylfaen"/>
                <w:sz w:val="24"/>
                <w:szCs w:val="24"/>
                <w:lang w:val="ka-GE"/>
              </w:rPr>
              <w:t>ა;</w:t>
            </w:r>
            <w:r w:rsidR="00465DC0"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D04522" w:rsidRPr="00307B1F" w:rsidRDefault="00D04522" w:rsidP="00D04522">
            <w:pPr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ცოდნ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გამდიდრებას</w:t>
            </w:r>
            <w:r w:rsidRPr="00307B1F">
              <w:rPr>
                <w:rFonts w:cstheme="minorHAnsi"/>
                <w:sz w:val="24"/>
                <w:szCs w:val="24"/>
              </w:rPr>
              <w:t>;</w:t>
            </w:r>
          </w:p>
          <w:p w:rsidR="00595A43" w:rsidRPr="00307B1F" w:rsidRDefault="00595A43" w:rsidP="00437C36">
            <w:pPr>
              <w:rPr>
                <w:rFonts w:ascii="Sylfaen" w:hAnsi="Sylfaen" w:cs="Sylfaen"/>
                <w:b/>
                <w:sz w:val="24"/>
                <w:szCs w:val="24"/>
              </w:rPr>
            </w:pPr>
          </w:p>
          <w:p w:rsidR="00437C36" w:rsidRPr="00307B1F" w:rsidRDefault="00437C36" w:rsidP="00437C36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proofErr w:type="spellEnd"/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შეძლებს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:rsidR="00437C36" w:rsidRPr="00307B1F" w:rsidRDefault="00437C36" w:rsidP="00437C3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307B1F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437C36" w:rsidRPr="00307B1F" w:rsidRDefault="00437C36" w:rsidP="00437C3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307B1F">
              <w:rPr>
                <w:rFonts w:ascii="Sylfaen" w:hAnsi="Sylfaen"/>
                <w:sz w:val="24"/>
                <w:szCs w:val="24"/>
              </w:rPr>
              <w:t>.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B21A5" w:rsidRPr="00307B1F" w:rsidRDefault="007B21A5" w:rsidP="007B21A5">
            <w:pPr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მიღებ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04522" w:rsidRPr="00307B1F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</w:tr>
      <w:tr w:rsidR="00D04522" w:rsidRPr="00307B1F" w:rsidTr="0019549D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="00CC36A6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:rsidR="00D04522" w:rsidRPr="00307B1F" w:rsidRDefault="00D04522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:rsidR="00D04522" w:rsidRPr="00307B1F" w:rsidRDefault="00D04522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:rsidR="00D04522" w:rsidRPr="00307B1F" w:rsidRDefault="00D04522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:rsidR="00D04522" w:rsidRPr="00307B1F" w:rsidRDefault="00D04522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04522" w:rsidRPr="00307B1F" w:rsidRDefault="00D04522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1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CC36A6" w:rsidRPr="00307B1F" w:rsidRDefault="00CC36A6" w:rsidP="00CC36A6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:rsidR="00D04522" w:rsidRPr="00307B1F" w:rsidRDefault="00D04522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F1E97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CC36A6" w:rsidRPr="00307B1F" w:rsidRDefault="00CC36A6" w:rsidP="007140E6">
            <w:pPr>
              <w:spacing w:after="0" w:line="360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8B59A6" w:rsidRPr="00307B1F" w:rsidRDefault="008B59A6" w:rsidP="007140E6">
            <w:pPr>
              <w:spacing w:after="0" w:line="360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8B59A6" w:rsidRPr="00307B1F" w:rsidRDefault="008B59A6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D0452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CC36A6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A6" w:rsidRPr="00307B1F" w:rsidRDefault="00CC36A6" w:rsidP="00CC36A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:rsidR="00CC36A6" w:rsidRPr="00307B1F" w:rsidRDefault="00CC36A6" w:rsidP="00CC36A6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:rsidR="00CC36A6" w:rsidRPr="00307B1F" w:rsidRDefault="00CC36A6" w:rsidP="00CC36A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F1E97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CC36A6" w:rsidRPr="00307B1F" w:rsidRDefault="00CC36A6" w:rsidP="00CC36A6">
            <w:pPr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:rsidR="000A604F" w:rsidRPr="00307B1F" w:rsidRDefault="000A604F" w:rsidP="000A604F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:rsidR="008B59A6" w:rsidRPr="00307B1F" w:rsidRDefault="008B59A6" w:rsidP="000A604F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C1277" w:rsidRPr="00307B1F" w:rsidRDefault="001C1277" w:rsidP="001C12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CC36A6" w:rsidRPr="00307B1F" w:rsidRDefault="001C1277" w:rsidP="001C1277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რეგიონული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ინფილტრაციული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გაუტკივარე</w:t>
            </w:r>
            <w:r w:rsidR="0013330C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ბის</w:t>
            </w:r>
            <w:r w:rsidR="0013330C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3330C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</w:p>
          <w:p w:rsidR="00954BA7" w:rsidRPr="00307B1F" w:rsidRDefault="00954BA7" w:rsidP="00954BA7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- 4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:rsidR="00D04522" w:rsidRPr="00307B1F" w:rsidRDefault="00CC36A6" w:rsidP="00954BA7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11</w:t>
            </w:r>
          </w:p>
        </w:tc>
      </w:tr>
      <w:tr w:rsidR="00D0452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:rsidR="000A604F" w:rsidRPr="00307B1F" w:rsidRDefault="000A604F" w:rsidP="000A604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ჰემატოგენური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proofErr w:type="spellEnd"/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F41E85" w:rsidRPr="00307B1F" w:rsidRDefault="00D04522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 სთ</w:t>
            </w:r>
          </w:p>
          <w:p w:rsidR="00F41E85" w:rsidRPr="00307B1F" w:rsidRDefault="00F41E85" w:rsidP="00F41E85">
            <w:pPr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:rsidR="00F41E85" w:rsidRPr="00307B1F" w:rsidRDefault="00F41E85" w:rsidP="00F41E8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lastRenderedPageBreak/>
              <w:t>კბილების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:rsidR="008B59A6" w:rsidRPr="00307B1F" w:rsidRDefault="008B59A6" w:rsidP="00F41E8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3330C" w:rsidRPr="00307B1F" w:rsidRDefault="0013330C" w:rsidP="0013330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D04522" w:rsidRPr="00307B1F" w:rsidRDefault="0013330C" w:rsidP="0013330C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ტექნიკის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954BA7" w:rsidRPr="00307B1F" w:rsidRDefault="00954BA7" w:rsidP="00954BA7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- 4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:rsidR="00D04522" w:rsidRPr="00307B1F" w:rsidRDefault="00D04522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11</w:t>
            </w:r>
          </w:p>
        </w:tc>
      </w:tr>
      <w:tr w:rsidR="00D04522" w:rsidRPr="00307B1F" w:rsidTr="0019549D">
        <w:trPr>
          <w:trHeight w:val="131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604F" w:rsidRPr="00307B1F" w:rsidRDefault="000A604F" w:rsidP="000A604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:rsidR="000A604F" w:rsidRPr="00307B1F" w:rsidRDefault="000A604F" w:rsidP="000A604F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შუალედური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- 1 </w:t>
            </w: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სთ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D04522" w:rsidRPr="00307B1F" w:rsidTr="0019549D">
        <w:trPr>
          <w:trHeight w:val="98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F41E85" w:rsidRPr="00307B1F" w:rsidRDefault="00F41E85" w:rsidP="00F41E85">
            <w:pPr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:rsidR="00F41E85" w:rsidRPr="00307B1F" w:rsidRDefault="00F41E85" w:rsidP="00F41E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: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:rsidR="00F41E85" w:rsidRPr="00307B1F" w:rsidRDefault="00F41E85" w:rsidP="00F41E8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 (</w:t>
            </w:r>
            <w:proofErr w:type="spellStart"/>
            <w:proofErr w:type="gramEnd"/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:rsidR="008B59A6" w:rsidRPr="00307B1F" w:rsidRDefault="008B59A6" w:rsidP="00F41E8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8B59A6" w:rsidRPr="00307B1F" w:rsidRDefault="008B59A6" w:rsidP="00F41E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CD771B" w:rsidRPr="00307B1F" w:rsidRDefault="00CD771B" w:rsidP="00CD771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CD771B" w:rsidRPr="00307B1F" w:rsidRDefault="00CD771B" w:rsidP="00CD771B">
            <w:pPr>
              <w:pStyle w:val="Default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color w:val="auto"/>
                <w:lang w:val="ka-GE"/>
              </w:rPr>
              <w:t>პერიოდონტიტის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307B1F">
              <w:rPr>
                <w:color w:val="auto"/>
                <w:lang w:val="ka-GE"/>
              </w:rPr>
              <w:t>კლინიკური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შემთხვევების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ფიზიკური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რენტგენოლოგიური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ლაბორატორიული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გამოკვლევის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ანალიზი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  <w:r w:rsidRPr="00307B1F">
              <w:rPr>
                <w:color w:val="auto"/>
                <w:lang w:val="ka-GE"/>
              </w:rPr>
              <w:t>დიფერენცირება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და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მკურნალობის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გეგმის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შემუშავება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:rsidR="00F41E85" w:rsidRPr="00307B1F" w:rsidRDefault="00F41E85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="00CD771B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:rsidR="00D04522" w:rsidRPr="00307B1F" w:rsidRDefault="00D04522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</w:p>
        </w:tc>
      </w:tr>
      <w:tr w:rsidR="00D04522" w:rsidRPr="00307B1F" w:rsidTr="0019549D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:rsidR="00F41E85" w:rsidRPr="00307B1F" w:rsidRDefault="00F41E85" w:rsidP="00F41E85">
            <w:pPr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:rsidR="00F378A5" w:rsidRPr="00307B1F" w:rsidRDefault="00F378A5" w:rsidP="00F378A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:rsidR="00F378A5" w:rsidRPr="00307B1F" w:rsidRDefault="00F378A5" w:rsidP="00F378A5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ჰემატოგენური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:rsidR="00F378A5" w:rsidRPr="00307B1F" w:rsidRDefault="00F378A5" w:rsidP="00F378A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proofErr w:type="spellEnd"/>
            <w:proofErr w:type="gram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:rsidR="008B59A6" w:rsidRPr="00307B1F" w:rsidRDefault="008B59A6" w:rsidP="00F378A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D65DEA" w:rsidRPr="00307B1F" w:rsidRDefault="00D65DEA" w:rsidP="00D65DEA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:rsidR="00D65DEA" w:rsidRPr="00307B1F" w:rsidRDefault="00D65DEA" w:rsidP="00D65DEA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color w:val="auto"/>
                <w:lang w:val="ka-GE"/>
              </w:rPr>
              <w:t>ოდონტოგენური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ოსტეომიელიტის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307B1F">
              <w:rPr>
                <w:color w:val="auto"/>
                <w:lang w:val="ka-GE"/>
              </w:rPr>
              <w:t>კლინიკური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შემთხვევების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ფიზიკური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რენტგენოლოგიური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ლაბორატორიული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გამოკვლევის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ანალიზი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  <w:r w:rsidRPr="00307B1F">
              <w:rPr>
                <w:color w:val="auto"/>
                <w:lang w:val="ka-GE"/>
              </w:rPr>
              <w:t>დიფერენცირება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და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მკურნალობის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გეგმის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შემუშავება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:rsidR="00F41E85" w:rsidRPr="00307B1F" w:rsidRDefault="00F378A5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CD771B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D771B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:rsidR="00D04522" w:rsidRPr="00307B1F" w:rsidRDefault="00D04522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</w:p>
        </w:tc>
      </w:tr>
      <w:tr w:rsidR="00D04522" w:rsidRPr="00307B1F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4522" w:rsidRPr="00307B1F" w:rsidRDefault="00D04522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04522" w:rsidRPr="00307B1F" w:rsidRDefault="00D04522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  <w:proofErr w:type="spellEnd"/>
          </w:p>
          <w:p w:rsidR="00D04522" w:rsidRPr="00307B1F" w:rsidRDefault="00D04522" w:rsidP="00CE78C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D04522" w:rsidRPr="00307B1F" w:rsidTr="0019549D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:rsidR="00D83867" w:rsidRPr="00307B1F" w:rsidRDefault="00D83867" w:rsidP="00D83867">
            <w:pPr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D0452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proofErr w:type="spellEnd"/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proofErr w:type="spellEnd"/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proofErr w:type="spellEnd"/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Pr="00307B1F" w:rsidRDefault="00D83867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ბიბლიოთეკა</w:t>
            </w:r>
          </w:p>
        </w:tc>
      </w:tr>
      <w:tr w:rsidR="00D04522" w:rsidRPr="00307B1F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520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შესწავლისას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გამოიყენება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შემდეგი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, 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proofErr w:type="spellEnd"/>
            <w:proofErr w:type="gram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proofErr w:type="spellEnd"/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307B1F">
              <w:rPr>
                <w:rFonts w:cstheme="minorHAnsi"/>
                <w:sz w:val="24"/>
                <w:szCs w:val="24"/>
              </w:rPr>
              <w:t xml:space="preserve"> 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: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proofErr w:type="spellEnd"/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პრაქტიკული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ზედამხედველობით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სამუშაოს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შესრულება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კონტაქტის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პროცესში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მონიტორინგით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რასაც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ეთმობა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მინიმუმ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ყოველ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დღე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).   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- 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5205D2" w:rsidRPr="00307B1F" w:rsidRDefault="005205D2" w:rsidP="005205D2">
            <w:pPr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რომლებიც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საჭიროებს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5205D2" w:rsidRPr="00307B1F" w:rsidRDefault="005205D2" w:rsidP="005205D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წერითი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307B1F">
              <w:rPr>
                <w:rFonts w:cstheme="minorHAnsi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:rsidR="005205D2" w:rsidRPr="00307B1F" w:rsidRDefault="005205D2" w:rsidP="005205D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D04522" w:rsidRPr="00307B1F" w:rsidTr="0019549D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D04522" w:rsidRPr="00307B1F" w:rsidRDefault="00D04522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( 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>E</w:t>
            </w:r>
            <w:proofErr w:type="gram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)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D04522" w:rsidRPr="00307B1F" w:rsidRDefault="00D04522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:rsidR="00D04522" w:rsidRPr="00307B1F" w:rsidRDefault="00D04522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lastRenderedPageBreak/>
              <w:t>ნიშნავს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proofErr w:type="spellEnd"/>
            <w:proofErr w:type="gram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proofErr w:type="spellEnd"/>
            <w:r w:rsidRPr="00307B1F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:rsidR="00D04522" w:rsidRPr="00307B1F" w:rsidRDefault="00D04522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077385" w:rsidRPr="00307B1F" w:rsidRDefault="00077385" w:rsidP="0007738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307B1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307B1F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:rsidR="00077385" w:rsidRPr="00307B1F" w:rsidRDefault="00077385" w:rsidP="00077385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:rsidR="00077385" w:rsidRPr="00307B1F" w:rsidRDefault="007E675C" w:rsidP="00077385">
            <w:pPr>
              <w:numPr>
                <w:ilvl w:val="0"/>
                <w:numId w:val="21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4-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3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307B1F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12 </w:t>
            </w:r>
            <w:r w:rsidRPr="00307B1F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:rsidR="007E675C" w:rsidRPr="00307B1F" w:rsidRDefault="007E675C" w:rsidP="007E675C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:rsidR="007E675C" w:rsidRPr="00307B1F" w:rsidRDefault="007E675C" w:rsidP="007E675C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b/>
                <w:lang w:val="ka-GE"/>
              </w:rPr>
              <w:t>შეფასების</w:t>
            </w:r>
            <w:r w:rsidRPr="00307B1F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307B1F">
              <w:rPr>
                <w:b/>
                <w:lang w:val="ka-GE"/>
              </w:rPr>
              <w:t>კრიტერიუმები</w:t>
            </w:r>
            <w:r w:rsidRPr="00307B1F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:rsidR="007E675C" w:rsidRPr="00307B1F" w:rsidRDefault="007E675C" w:rsidP="007E675C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კურაციის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განმავლობაში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2-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(II,III,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დღე</w:t>
            </w:r>
            <w:r w:rsidRPr="00307B1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–4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საფუძვლიანად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lastRenderedPageBreak/>
              <w:t xml:space="preserve">3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დეფიციტი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</w:p>
          <w:p w:rsidR="007E675C" w:rsidRPr="00307B1F" w:rsidRDefault="007E675C" w:rsidP="007E67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წარმოდგენილი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077385" w:rsidRPr="00307B1F" w:rsidRDefault="00077385" w:rsidP="00DD319F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მულაჟებზე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 xml:space="preserve">2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 xml:space="preserve"> 4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 xml:space="preserve"> 2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შემდეგი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რანჟირებით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077385" w:rsidRPr="00307B1F" w:rsidRDefault="007E675C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>2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ზუსტად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აყალიბებს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ანესთეზიის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</w:p>
          <w:p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1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აყალიბებს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საზღვრავს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ანესთეზიის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მულაჟზე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მუშობისას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უშვებს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ბევრ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შეცდომას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იცის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077385" w:rsidRPr="00307B1F" w:rsidRDefault="00077385" w:rsidP="00DD319F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4-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>4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7E675C" w:rsidRPr="00307B1F">
              <w:rPr>
                <w:rFonts w:cstheme="minorHAnsi"/>
                <w:sz w:val="24"/>
                <w:szCs w:val="24"/>
                <w:lang w:val="ka-GE"/>
              </w:rPr>
              <w:t xml:space="preserve"> 16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E675C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2E4E8C" w:rsidRPr="00307B1F" w:rsidRDefault="002E4E8C" w:rsidP="002E4E8C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077385" w:rsidRPr="00307B1F" w:rsidRDefault="00077385" w:rsidP="00077385">
            <w:pPr>
              <w:numPr>
                <w:ilvl w:val="0"/>
                <w:numId w:val="22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077385" w:rsidRPr="00307B1F" w:rsidRDefault="00077385" w:rsidP="00077385">
            <w:pPr>
              <w:rPr>
                <w:rFonts w:cstheme="minorHAnsi"/>
                <w:sz w:val="24"/>
                <w:szCs w:val="24"/>
                <w:lang w:val="ka-GE"/>
              </w:rPr>
            </w:pPr>
          </w:p>
          <w:p w:rsidR="00077385" w:rsidRPr="00307B1F" w:rsidRDefault="00077385" w:rsidP="00077385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</w:rPr>
              <w:t>.</w:t>
            </w:r>
          </w:p>
          <w:p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:rsidR="00077385" w:rsidRPr="00307B1F" w:rsidRDefault="00077385" w:rsidP="0007738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:rsidR="00077385" w:rsidRPr="00307B1F" w:rsidRDefault="00077385" w:rsidP="00077385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მინიმალური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კომპეტენციის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ზღვარი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განისაზღვრება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95805" w:rsidRPr="00307B1F">
              <w:rPr>
                <w:rFonts w:cstheme="minorHAnsi"/>
                <w:b/>
                <w:sz w:val="24"/>
                <w:szCs w:val="24"/>
              </w:rPr>
              <w:t>21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.</w:t>
            </w:r>
          </w:p>
          <w:p w:rsidR="00E17DEF" w:rsidRPr="00307B1F" w:rsidRDefault="00E17DEF" w:rsidP="00E17DE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>დამატებით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D42F3D" w:rsidRDefault="00E17DEF" w:rsidP="00D42F3D">
            <w:pPr>
              <w:pStyle w:val="ListParagraph"/>
              <w:spacing w:after="200" w:line="276" w:lineRule="auto"/>
              <w:ind w:left="133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D42F3D" w:rsidRPr="00307B1F" w:rsidRDefault="00D42F3D" w:rsidP="00E17DE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:rsidR="00077385" w:rsidRPr="00307B1F" w:rsidRDefault="00077385" w:rsidP="00D03DBF">
            <w:pPr>
              <w:spacing w:after="0" w:line="360" w:lineRule="auto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D04522" w:rsidRPr="00307B1F" w:rsidTr="0019549D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22" w:rsidRDefault="003417A1" w:rsidP="00D03DBF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კოლესოვი ა. -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 2006.</w:t>
            </w:r>
          </w:p>
          <w:p w:rsidR="001C5115" w:rsidRDefault="001C5115" w:rsidP="001C5115">
            <w:pPr>
              <w:spacing w:after="0" w:line="360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8044A2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ელწიგნი:</w:t>
            </w:r>
          </w:p>
          <w:p w:rsidR="001C5115" w:rsidRPr="003417A1" w:rsidRDefault="001C5115" w:rsidP="001C5115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კოლესოვი ა. -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 2006.</w:t>
            </w:r>
            <w:bookmarkStart w:id="0" w:name="_GoBack"/>
            <w:bookmarkEnd w:id="0"/>
          </w:p>
        </w:tc>
      </w:tr>
      <w:tr w:rsidR="001E5FC9" w:rsidRPr="00307B1F" w:rsidTr="0019549D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FC9" w:rsidRPr="00307B1F" w:rsidRDefault="001E5FC9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დამხმარე</w:t>
            </w:r>
            <w:proofErr w:type="spellEnd"/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A1" w:rsidRPr="003417A1" w:rsidRDefault="003417A1" w:rsidP="003417A1">
            <w:pPr>
              <w:spacing w:after="0" w:line="240" w:lineRule="auto"/>
              <w:ind w:left="34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,1996.</w:t>
            </w:r>
          </w:p>
          <w:p w:rsidR="001E5FC9" w:rsidRPr="003417A1" w:rsidRDefault="003417A1" w:rsidP="003417A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2.რობუსტოვა ტ. -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, 2010</w:t>
            </w:r>
          </w:p>
        </w:tc>
      </w:tr>
      <w:tr w:rsidR="001E5FC9" w:rsidRPr="00307B1F" w:rsidTr="0019549D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C9" w:rsidRPr="00307B1F" w:rsidRDefault="001E5FC9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7A1" w:rsidRPr="003417A1" w:rsidRDefault="003417A1" w:rsidP="003417A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Бернадский Ю.И – Основы челюстно-лицевой хирургии и хирургической стоматологии. г. Витебск, 1998.</w:t>
            </w:r>
          </w:p>
          <w:p w:rsidR="003417A1" w:rsidRPr="003417A1" w:rsidRDefault="003417A1" w:rsidP="003417A1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Безруков В.М., Робуст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овой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Т.Г. 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–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>Москва, 2002.</w:t>
            </w:r>
          </w:p>
          <w:p w:rsidR="003417A1" w:rsidRPr="003417A1" w:rsidRDefault="003417A1" w:rsidP="003417A1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3417A1">
              <w:rPr>
                <w:rFonts w:ascii="Sylfaen" w:hAnsi="Sylfaen" w:cs="Sylfaen"/>
                <w:lang w:val="ka-GE"/>
              </w:rPr>
              <w:t xml:space="preserve">რობუსტოვა ტ. - </w:t>
            </w:r>
            <w:r w:rsidRPr="003417A1">
              <w:rPr>
                <w:rFonts w:ascii="Sylfaen" w:hAnsi="Sylfaen" w:cstheme="minorHAnsi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lang w:val="ka-GE"/>
              </w:rPr>
              <w:t>.</w:t>
            </w:r>
            <w:r w:rsidRPr="003417A1">
              <w:rPr>
                <w:rFonts w:ascii="Sylfaen" w:hAnsi="Sylfaen" w:cs="Sylfaen"/>
                <w:lang w:val="ka-GE"/>
              </w:rPr>
              <w:t>თბილისი</w:t>
            </w:r>
            <w:r w:rsidRPr="003417A1">
              <w:rPr>
                <w:rFonts w:ascii="Sylfaen" w:hAnsi="Sylfaen" w:cstheme="minorHAnsi"/>
                <w:lang w:val="ka-GE"/>
              </w:rPr>
              <w:t>,2010</w:t>
            </w:r>
          </w:p>
          <w:p w:rsidR="001E5FC9" w:rsidRPr="003417A1" w:rsidRDefault="001E5FC9" w:rsidP="00BC5C7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D72B5F" w:rsidRPr="00307B1F" w:rsidRDefault="00D72B5F" w:rsidP="00D03DBF">
      <w:p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D72B5F" w:rsidRPr="00307B1F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726CF7" w:rsidRPr="00307B1F" w:rsidRDefault="0086313C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307B1F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307B1F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307B1F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CB257A" w:rsidRPr="00307B1F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CB257A" w:rsidRPr="00307B1F">
        <w:rPr>
          <w:rFonts w:ascii="Sylfaen" w:hAnsi="Sylfaen"/>
          <w:sz w:val="24"/>
          <w:szCs w:val="24"/>
          <w:lang w:val="ka-GE"/>
        </w:rPr>
        <w:t>მედიცინის აკადემიური დოქტორი</w:t>
      </w:r>
      <w:r w:rsidR="00CB257A" w:rsidRPr="00307B1F">
        <w:rPr>
          <w:rFonts w:ascii="Sylfaen" w:hAnsi="Sylfaen"/>
          <w:sz w:val="24"/>
          <w:szCs w:val="24"/>
        </w:rPr>
        <w:t xml:space="preserve"> </w:t>
      </w:r>
      <w:proofErr w:type="spellStart"/>
      <w:r w:rsidR="00CB257A" w:rsidRPr="00307B1F">
        <w:rPr>
          <w:rFonts w:ascii="Sylfaen" w:hAnsi="Sylfaen"/>
          <w:sz w:val="24"/>
          <w:szCs w:val="24"/>
        </w:rPr>
        <w:t>ნანა</w:t>
      </w:r>
      <w:proofErr w:type="spellEnd"/>
      <w:r w:rsidR="00CB257A" w:rsidRPr="00307B1F">
        <w:rPr>
          <w:rFonts w:ascii="Sylfaen" w:hAnsi="Sylfaen"/>
          <w:sz w:val="24"/>
          <w:szCs w:val="24"/>
        </w:rPr>
        <w:t xml:space="preserve"> </w:t>
      </w:r>
      <w:proofErr w:type="spellStart"/>
      <w:r w:rsidR="00CB257A" w:rsidRPr="00307B1F">
        <w:rPr>
          <w:rFonts w:ascii="Sylfaen" w:hAnsi="Sylfaen"/>
          <w:sz w:val="24"/>
          <w:szCs w:val="24"/>
        </w:rPr>
        <w:t>გველესიანი</w:t>
      </w:r>
      <w:proofErr w:type="spellEnd"/>
    </w:p>
    <w:sectPr w:rsidR="00726CF7" w:rsidRPr="00307B1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2DD155B1"/>
    <w:multiLevelType w:val="hybridMultilevel"/>
    <w:tmpl w:val="4F8E7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96B96"/>
    <w:multiLevelType w:val="hybridMultilevel"/>
    <w:tmpl w:val="4E023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8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1"/>
  </w:num>
  <w:num w:numId="13">
    <w:abstractNumId w:val="20"/>
  </w:num>
  <w:num w:numId="14">
    <w:abstractNumId w:val="13"/>
  </w:num>
  <w:num w:numId="15">
    <w:abstractNumId w:val="6"/>
  </w:num>
  <w:num w:numId="16">
    <w:abstractNumId w:val="9"/>
  </w:num>
  <w:num w:numId="17">
    <w:abstractNumId w:val="19"/>
  </w:num>
  <w:num w:numId="18">
    <w:abstractNumId w:val="17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1"/>
  </w:num>
  <w:num w:numId="22">
    <w:abstractNumId w:val="3"/>
  </w:num>
  <w:num w:numId="23">
    <w:abstractNumId w:val="1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313C"/>
    <w:rsid w:val="000129B8"/>
    <w:rsid w:val="0002214F"/>
    <w:rsid w:val="000269CB"/>
    <w:rsid w:val="000304D6"/>
    <w:rsid w:val="00043B8A"/>
    <w:rsid w:val="00044EB3"/>
    <w:rsid w:val="00077385"/>
    <w:rsid w:val="00097246"/>
    <w:rsid w:val="000A5663"/>
    <w:rsid w:val="000A604F"/>
    <w:rsid w:val="0010078D"/>
    <w:rsid w:val="0013330C"/>
    <w:rsid w:val="0015369F"/>
    <w:rsid w:val="001736CC"/>
    <w:rsid w:val="0019549D"/>
    <w:rsid w:val="001C1277"/>
    <w:rsid w:val="001C5115"/>
    <w:rsid w:val="001D169D"/>
    <w:rsid w:val="001D6D9E"/>
    <w:rsid w:val="001E5FC9"/>
    <w:rsid w:val="002227DD"/>
    <w:rsid w:val="00237D45"/>
    <w:rsid w:val="002418D7"/>
    <w:rsid w:val="00266176"/>
    <w:rsid w:val="00266DE8"/>
    <w:rsid w:val="00290500"/>
    <w:rsid w:val="002950BC"/>
    <w:rsid w:val="002A2C27"/>
    <w:rsid w:val="002C51A3"/>
    <w:rsid w:val="002E4E8C"/>
    <w:rsid w:val="002E7157"/>
    <w:rsid w:val="002F02E1"/>
    <w:rsid w:val="002F241D"/>
    <w:rsid w:val="002F28F7"/>
    <w:rsid w:val="003044F4"/>
    <w:rsid w:val="00307B1F"/>
    <w:rsid w:val="00317325"/>
    <w:rsid w:val="00327A5D"/>
    <w:rsid w:val="00341509"/>
    <w:rsid w:val="003417A1"/>
    <w:rsid w:val="00342E0B"/>
    <w:rsid w:val="003723D1"/>
    <w:rsid w:val="003748DE"/>
    <w:rsid w:val="0037749F"/>
    <w:rsid w:val="00392BEA"/>
    <w:rsid w:val="003A2D21"/>
    <w:rsid w:val="003C1B0B"/>
    <w:rsid w:val="003E25E8"/>
    <w:rsid w:val="0042154A"/>
    <w:rsid w:val="00437C36"/>
    <w:rsid w:val="00442B7A"/>
    <w:rsid w:val="00447650"/>
    <w:rsid w:val="00465DC0"/>
    <w:rsid w:val="0048630D"/>
    <w:rsid w:val="004B0055"/>
    <w:rsid w:val="004C7E49"/>
    <w:rsid w:val="004D515A"/>
    <w:rsid w:val="005205D2"/>
    <w:rsid w:val="0058400C"/>
    <w:rsid w:val="00595A43"/>
    <w:rsid w:val="005C6EA9"/>
    <w:rsid w:val="005D0209"/>
    <w:rsid w:val="00641813"/>
    <w:rsid w:val="006857C1"/>
    <w:rsid w:val="006B516E"/>
    <w:rsid w:val="006F4F85"/>
    <w:rsid w:val="006F663A"/>
    <w:rsid w:val="007076DF"/>
    <w:rsid w:val="007140E6"/>
    <w:rsid w:val="007161BC"/>
    <w:rsid w:val="00716493"/>
    <w:rsid w:val="00726CF7"/>
    <w:rsid w:val="00730458"/>
    <w:rsid w:val="00741804"/>
    <w:rsid w:val="007B21A5"/>
    <w:rsid w:val="007C45D6"/>
    <w:rsid w:val="007C724A"/>
    <w:rsid w:val="007D3F93"/>
    <w:rsid w:val="007E675C"/>
    <w:rsid w:val="007F7037"/>
    <w:rsid w:val="00806BF1"/>
    <w:rsid w:val="00815527"/>
    <w:rsid w:val="008528F5"/>
    <w:rsid w:val="0086313C"/>
    <w:rsid w:val="0087332B"/>
    <w:rsid w:val="00884E83"/>
    <w:rsid w:val="008B59A6"/>
    <w:rsid w:val="008C1B97"/>
    <w:rsid w:val="008C55F2"/>
    <w:rsid w:val="008D391E"/>
    <w:rsid w:val="008D5E24"/>
    <w:rsid w:val="008E38D1"/>
    <w:rsid w:val="008F4730"/>
    <w:rsid w:val="008F6738"/>
    <w:rsid w:val="00904F4B"/>
    <w:rsid w:val="0092657D"/>
    <w:rsid w:val="0093459D"/>
    <w:rsid w:val="009436CA"/>
    <w:rsid w:val="00954BA7"/>
    <w:rsid w:val="00957AF8"/>
    <w:rsid w:val="0098188D"/>
    <w:rsid w:val="009E4C83"/>
    <w:rsid w:val="00A65A09"/>
    <w:rsid w:val="00AA1BEA"/>
    <w:rsid w:val="00AC6342"/>
    <w:rsid w:val="00AE41C2"/>
    <w:rsid w:val="00B2301F"/>
    <w:rsid w:val="00B574BF"/>
    <w:rsid w:val="00B73FE4"/>
    <w:rsid w:val="00B919F5"/>
    <w:rsid w:val="00BD52F5"/>
    <w:rsid w:val="00BE1230"/>
    <w:rsid w:val="00BE3587"/>
    <w:rsid w:val="00C32F97"/>
    <w:rsid w:val="00C81653"/>
    <w:rsid w:val="00C81CB4"/>
    <w:rsid w:val="00C91122"/>
    <w:rsid w:val="00C91512"/>
    <w:rsid w:val="00C94D10"/>
    <w:rsid w:val="00CA470C"/>
    <w:rsid w:val="00CB257A"/>
    <w:rsid w:val="00CC36A6"/>
    <w:rsid w:val="00CD771B"/>
    <w:rsid w:val="00CE78C4"/>
    <w:rsid w:val="00D03DBF"/>
    <w:rsid w:val="00D04522"/>
    <w:rsid w:val="00D0537B"/>
    <w:rsid w:val="00D10CFE"/>
    <w:rsid w:val="00D34CDB"/>
    <w:rsid w:val="00D42F3D"/>
    <w:rsid w:val="00D61B21"/>
    <w:rsid w:val="00D65DEA"/>
    <w:rsid w:val="00D72B5F"/>
    <w:rsid w:val="00D76D59"/>
    <w:rsid w:val="00D83867"/>
    <w:rsid w:val="00DB796D"/>
    <w:rsid w:val="00DD319F"/>
    <w:rsid w:val="00E17DEF"/>
    <w:rsid w:val="00E60D86"/>
    <w:rsid w:val="00E86736"/>
    <w:rsid w:val="00E911A7"/>
    <w:rsid w:val="00E95805"/>
    <w:rsid w:val="00ED7129"/>
    <w:rsid w:val="00EE24A6"/>
    <w:rsid w:val="00F06147"/>
    <w:rsid w:val="00F32441"/>
    <w:rsid w:val="00F32E91"/>
    <w:rsid w:val="00F36B45"/>
    <w:rsid w:val="00F378A5"/>
    <w:rsid w:val="00F41E85"/>
    <w:rsid w:val="00F62329"/>
    <w:rsid w:val="00F66E92"/>
    <w:rsid w:val="00F916FA"/>
    <w:rsid w:val="00FC388F"/>
    <w:rsid w:val="00FD0DE5"/>
    <w:rsid w:val="00FF1E97"/>
    <w:rsid w:val="00FF2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E5F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5F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CD771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437C3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E24A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E24A6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D5E2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E2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79CFA-6C71-447A-AF98-D5CB70939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1931</Words>
  <Characters>11007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70</cp:revision>
  <dcterms:created xsi:type="dcterms:W3CDTF">2019-01-29T10:55:00Z</dcterms:created>
  <dcterms:modified xsi:type="dcterms:W3CDTF">2020-11-06T06:39:00Z</dcterms:modified>
</cp:coreProperties>
</file>